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A4" w:rsidRPr="0084344B" w:rsidRDefault="00DC2DA4" w:rsidP="0084344B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 w:rsidRPr="0084344B">
        <w:rPr>
          <w:rFonts w:ascii="Arial" w:hAnsi="Arial" w:cs="Arial"/>
          <w:b/>
          <w:sz w:val="24"/>
          <w:szCs w:val="24"/>
        </w:rPr>
        <w:t>Eigenständigkeitserklärung für Abschlussarbeiten, Hausarbeiten etc.</w:t>
      </w:r>
    </w:p>
    <w:p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84344B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Hiermit versichere ich, dass ich die anliegende Arbeit mit dem Titel</w:t>
      </w:r>
      <w:r w:rsidR="000622A8">
        <w:rPr>
          <w:rFonts w:ascii="Arial" w:hAnsi="Arial" w:cs="Arial"/>
          <w:sz w:val="24"/>
          <w:szCs w:val="24"/>
        </w:rPr>
        <w:t xml:space="preserve">: </w:t>
      </w:r>
      <w:r w:rsidRPr="0084344B">
        <w:rPr>
          <w:rFonts w:ascii="Arial" w:hAnsi="Arial" w:cs="Arial"/>
          <w:sz w:val="24"/>
          <w:szCs w:val="24"/>
        </w:rPr>
        <w:t xml:space="preserve"> </w:t>
      </w:r>
    </w:p>
    <w:p w:rsidR="000622A8" w:rsidRDefault="000622A8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bookmarkStart w:id="0" w:name="_GoBack"/>
      <w:bookmarkEnd w:id="0"/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ohne unzulässige Hilfe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Dritter, ohne unzulässige Hilfsmittel und ohne Benutzung anderer als die angegebenen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Hilfsmittel und veröffentlichten oder nicht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veröffentlichten Quellen angefertigt habe. Ich versichere, die Stellen, die anderen Werken oder elektronischen Medien entstammen oder durch elektronische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Hilfsmittel entstanden sind und dem Wortlaut oder Sinn nach entnommen wurden, unter Angabe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der Quelle als Zitat kenntlich gemacht habe. Die aus anderen Quellen direkt oder indirekt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übernommenen Stellen sind im Literaturverzeichnis bzw. im Quellenverzeichnis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gekennzeichnet. Dies gilt auch für Quellen, die ich selbst für andere Zwecke erstellt habe. Alle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für die Arbeit verwendeten Quellen und Hilfsmittel in der Arbeit sind vollständig angegeben. Die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beigefügte Arbeit ist von mir in gleicher oder ähnlicher Form noch bei keiner Prüfungsbehörde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ganz oder in Teilen eingereicht worden. Dies Versicherung bezieht sich auch auf Abbildungen,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 xml:space="preserve">Bilder, Grafiken </w:t>
      </w:r>
      <w:proofErr w:type="gramStart"/>
      <w:r w:rsidRPr="0084344B">
        <w:rPr>
          <w:rFonts w:ascii="Arial" w:hAnsi="Arial" w:cs="Arial"/>
          <w:sz w:val="24"/>
          <w:szCs w:val="24"/>
        </w:rPr>
        <w:t>etc..</w:t>
      </w:r>
      <w:proofErr w:type="gramEnd"/>
    </w:p>
    <w:p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Ich versichere auch, dass auf künstliche Intelligenz (KI) basierende text- oder sonstige</w:t>
      </w: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 xml:space="preserve">inhaltsgenerierende Hilfsmittel (z.B. </w:t>
      </w:r>
      <w:proofErr w:type="spellStart"/>
      <w:r w:rsidRPr="0084344B">
        <w:rPr>
          <w:rFonts w:ascii="Arial" w:hAnsi="Arial" w:cs="Arial"/>
          <w:sz w:val="24"/>
          <w:szCs w:val="24"/>
        </w:rPr>
        <w:t>ChatGPT</w:t>
      </w:r>
      <w:proofErr w:type="spellEnd"/>
      <w:r w:rsidRPr="0084344B">
        <w:rPr>
          <w:rFonts w:ascii="Arial" w:hAnsi="Arial" w:cs="Arial"/>
          <w:sz w:val="24"/>
          <w:szCs w:val="24"/>
        </w:rPr>
        <w:t>) nicht oder nur durch den/</w:t>
      </w:r>
      <w:proofErr w:type="gramStart"/>
      <w:r w:rsidRPr="0084344B">
        <w:rPr>
          <w:rFonts w:ascii="Arial" w:hAnsi="Arial" w:cs="Arial"/>
          <w:sz w:val="24"/>
          <w:szCs w:val="24"/>
        </w:rPr>
        <w:t>die Dozent</w:t>
      </w:r>
      <w:proofErr w:type="gramEnd"/>
      <w:r w:rsidRPr="0084344B">
        <w:rPr>
          <w:rFonts w:ascii="Arial" w:hAnsi="Arial" w:cs="Arial"/>
          <w:sz w:val="24"/>
          <w:szCs w:val="24"/>
        </w:rPr>
        <w:t>/in oder</w:t>
      </w: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Prüfer/in explizit gestattete Weise verwendet habe. Ich bin darauf vorbereitet, meine etwaige</w:t>
      </w: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Nutzung von KI-basierten text- oder inhaltsgerierenden Hilfsmitteln mit entsprechend</w:t>
      </w: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dokumentierten Unterlagen (z.B. Chatprotokolle) darzulegen.</w:t>
      </w:r>
    </w:p>
    <w:p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DC2DA4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Bitte ankreuzen:</w:t>
      </w:r>
    </w:p>
    <w:p w:rsidR="0084344B" w:rsidRP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DC2DA4" w:rsidRPr="0084344B" w:rsidRDefault="000622A8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0873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344B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C2DA4" w:rsidRPr="0084344B">
        <w:rPr>
          <w:rFonts w:ascii="Arial" w:hAnsi="Arial" w:cs="Arial"/>
          <w:sz w:val="24"/>
          <w:szCs w:val="24"/>
        </w:rPr>
        <w:t xml:space="preserve"> Die Nutzung von KI-basierten text- oder inhaltsgenerierenden Hilfsmitteln wurde von</w:t>
      </w: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dem/der Dozent/in oder Prüfer/in explizit gestattet und eine Liste der gestatteten und</w:t>
      </w: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praktizierten Verwendungsweisen ist der Arbeit angefügt bzw. darin aufgeführt.</w:t>
      </w:r>
    </w:p>
    <w:p w:rsidR="00DC2DA4" w:rsidRPr="0084344B" w:rsidRDefault="000622A8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89255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344B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C2DA4" w:rsidRPr="0084344B">
        <w:rPr>
          <w:rFonts w:ascii="Arial" w:hAnsi="Arial" w:cs="Arial"/>
          <w:sz w:val="24"/>
          <w:szCs w:val="24"/>
        </w:rPr>
        <w:t xml:space="preserve"> Es ist keine Nutzung von KI-basierten text- oder inhaltsgenierender Hilfsmittel erfolgt.</w:t>
      </w:r>
    </w:p>
    <w:p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Die eingereichte schriftliche Fassung ist identisch mit der elektronisch eingereichten Arbeit.</w:t>
      </w:r>
    </w:p>
    <w:p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 xml:space="preserve">Datum: </w:t>
      </w:r>
    </w:p>
    <w:p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425D00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 xml:space="preserve">Unterschrift: </w:t>
      </w:r>
    </w:p>
    <w:sectPr w:rsidR="00425D00" w:rsidRPr="008434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A4"/>
    <w:rsid w:val="000622A8"/>
    <w:rsid w:val="00425D00"/>
    <w:rsid w:val="004D61C0"/>
    <w:rsid w:val="0084344B"/>
    <w:rsid w:val="00D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A89F"/>
  <w15:chartTrackingRefBased/>
  <w15:docId w15:val="{B39213E7-7BD7-4FA2-BAF6-E5E1F3CF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61C0"/>
    <w:rPr>
      <w:color w:val="808080"/>
    </w:rPr>
  </w:style>
  <w:style w:type="paragraph" w:styleId="KeinLeerraum">
    <w:name w:val="No Spacing"/>
    <w:uiPriority w:val="1"/>
    <w:qFormat/>
    <w:rsid w:val="00843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AF7C-0D56-4E1A-8A41-9E1FF870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Pehlivan, Hülya</dc:creator>
  <cp:keywords/>
  <dc:description/>
  <cp:lastModifiedBy>Pehlivan, Hülya</cp:lastModifiedBy>
  <cp:revision>3</cp:revision>
  <dcterms:created xsi:type="dcterms:W3CDTF">2024-05-27T11:04:00Z</dcterms:created>
  <dcterms:modified xsi:type="dcterms:W3CDTF">2024-05-27T11:07:00Z</dcterms:modified>
</cp:coreProperties>
</file>